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20" w:rsidRPr="00AF3CB5" w:rsidRDefault="00F05720" w:rsidP="001E1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F3CB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Конспект НОД</w:t>
      </w:r>
      <w:r w:rsidR="001E1E3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по познавательному развитию</w:t>
      </w:r>
      <w:r w:rsidRPr="00AF3CB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«Знакомство с Урало-Сибирской росписью»</w:t>
      </w:r>
      <w:r w:rsidR="001E1E3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Pr="00AF3CB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 старшей группе</w:t>
      </w:r>
    </w:p>
    <w:p w:rsidR="00AF3CB5" w:rsidRDefault="00AF3CB5" w:rsidP="00F057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05720" w:rsidRPr="00AF3CB5" w:rsidRDefault="00F05720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63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познавательных способностей детей, через знакомство с урало – сибирской росписью</w:t>
      </w:r>
    </w:p>
    <w:p w:rsidR="00AF3CB5" w:rsidRDefault="00F05720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5720" w:rsidRPr="00AF3CB5" w:rsidRDefault="00F05720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F3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с историей Уральской домовой росписи</w:t>
      </w: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5720" w:rsidRPr="00AF3CB5" w:rsidRDefault="00B63070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5720"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интерес к </w:t>
      </w:r>
      <w:r w:rsidR="00F05720" w:rsidRPr="00AF3C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Уральской росписи</w:t>
      </w:r>
      <w:r w:rsidR="00F05720"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к родному краю.</w:t>
      </w:r>
    </w:p>
    <w:p w:rsidR="00F05720" w:rsidRPr="00AF3CB5" w:rsidRDefault="00F05720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-Научить писать элементы </w:t>
      </w:r>
      <w:r w:rsidRPr="00AF3C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Уральской росписи</w:t>
      </w: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ягодки, прописки, цветы, листья.</w:t>
      </w:r>
    </w:p>
    <w:p w:rsidR="00F05720" w:rsidRPr="00AF3CB5" w:rsidRDefault="00F05720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F3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смысловым значением элементов </w:t>
      </w:r>
      <w:r w:rsidRPr="00AF3C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росписи их связью с жизнью</w:t>
      </w: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5720" w:rsidRPr="00AF3CB5" w:rsidRDefault="00F05720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расписывать изделие по готовому рисунку композиции.</w:t>
      </w:r>
    </w:p>
    <w:p w:rsidR="00F05720" w:rsidRPr="00AF3CB5" w:rsidRDefault="00F05720" w:rsidP="001E1E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Гуашь, рисунки </w:t>
      </w:r>
      <w:r w:rsidRPr="00AF3C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уральской росписи</w:t>
      </w: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7375B"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Готовые изделия,</w:t>
      </w: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расписанные </w:t>
      </w:r>
      <w:r w:rsidRPr="00AF3C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Уральской росписью</w:t>
      </w: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Готовые шаблоны </w:t>
      </w:r>
      <w:r w:rsidR="00A7375B"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посуды,</w:t>
      </w: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раскрашенные в жёлтый цвет. Схемы узоров, гуашь зелёного, красного, чёрного, белого цветов, кисточки, тряпочки, вода.</w:t>
      </w:r>
    </w:p>
    <w:p w:rsidR="00F05720" w:rsidRPr="00AF3CB5" w:rsidRDefault="00F05720" w:rsidP="00AF3CB5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F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Ход занятия</w:t>
      </w:r>
    </w:p>
    <w:p w:rsidR="00F05720" w:rsidRPr="00AF3CB5" w:rsidRDefault="00F05720" w:rsidP="001E1E36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AF3CB5" w:rsidRDefault="001E1E36" w:rsidP="001E1E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F3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любите сказки? </w:t>
      </w:r>
      <w:r w:rsid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я вам хочу рассказать сказку.</w:t>
      </w:r>
    </w:p>
    <w:p w:rsidR="00B36925" w:rsidRPr="00B36925" w:rsidRDefault="00F05720" w:rsidP="001E1E3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часть. Изложение новой темы.</w:t>
      </w:r>
    </w:p>
    <w:p w:rsidR="00B36925" w:rsidRDefault="00B36925" w:rsidP="00F057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36925" w:rsidRDefault="001E1E36" w:rsidP="001E1E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proofErr w:type="gramStart"/>
      <w:r w:rsidR="00F05720"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F05720"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далёкие времена, правил царь Пётр 1. </w:t>
      </w:r>
      <w:r w:rsidR="00F05720" w:rsidRPr="00B36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F05720" w:rsidRPr="00B36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</w:t>
      </w:r>
      <w:proofErr w:type="spellEnd"/>
      <w:r w:rsidR="00F05720" w:rsidRPr="00B36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36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F05720" w:rsidRPr="00B36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36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05720"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послал людей из Сибири на </w:t>
      </w:r>
      <w:r w:rsidR="00F05720" w:rsidRPr="00B369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Урал</w:t>
      </w:r>
      <w:r w:rsidR="00A737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(сл.2)</w:t>
      </w:r>
      <w:r w:rsidR="00F05720" w:rsidRPr="00B369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строить заводы</w:t>
      </w:r>
      <w:r w:rsidR="00A737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(сл. 3)</w:t>
      </w:r>
      <w:r w:rsidR="00F05720"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36925"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людей,</w:t>
      </w:r>
      <w:r w:rsidR="00F05720"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переселившихся на </w:t>
      </w:r>
      <w:r w:rsidR="00F05720" w:rsidRPr="00B369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Урал</w:t>
      </w:r>
      <w:r w:rsidR="00F05720"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строили дома и украшали их резьбой снаружи </w:t>
      </w:r>
      <w:r w:rsidR="00F05720" w:rsidRPr="00B36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F05720" w:rsidRPr="00B36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</w:t>
      </w:r>
      <w:proofErr w:type="spellEnd"/>
      <w:r w:rsidR="00F05720" w:rsidRPr="00B36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D72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F05720" w:rsidRPr="00B36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05720"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Построив дома дерево</w:t>
      </w:r>
      <w:r w:rsidR="00F05720"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делы </w:t>
      </w:r>
      <w:r w:rsidR="00B36925"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уходили, а</w:t>
      </w:r>
      <w:r w:rsidR="00F05720"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люди оставались жить в этих домах и начинали грустить. Как вы думаете почему?</w:t>
      </w:r>
      <w:r w:rsidR="00AF3CB5"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05720" w:rsidRPr="00B36925" w:rsidRDefault="00F05720" w:rsidP="001E1E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Послушайте сказку о </w:t>
      </w:r>
      <w:r w:rsidR="00807A4F"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том,</w:t>
      </w:r>
      <w:r w:rsidRPr="00B36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люди украшали избы, чтобы в них легко и уютно жилось.</w:t>
      </w:r>
    </w:p>
    <w:p w:rsidR="00807A4F" w:rsidRDefault="00807A4F" w:rsidP="00807A4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СКАЗКА</w:t>
      </w:r>
    </w:p>
    <w:p w:rsidR="00F05720" w:rsidRPr="00807A4F" w:rsidRDefault="00F05720" w:rsidP="00F057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в тех краях </w:t>
      </w:r>
      <w:r w:rsidRPr="00807A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старик и звали его Еремей</w:t>
      </w:r>
      <w:r w:rsidRPr="0080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Дом у него был крепкий, но тёмный неуютный. Плохо в нём жилось Еремею. Сядет Еремей чаю попить, а тут нечисть всякая выползает, то кикимора болотная,</w:t>
      </w:r>
      <w:r w:rsidR="0080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черти из печки выпрыгивают, угольками балуются. Терпел, терпел Еремей, да и убежал из дому. Бродил по лесу Еремей, устал, сел на пенёк, а тут к нему подошел домовенок и говорит. </w:t>
      </w:r>
      <w:r w:rsidRPr="00807A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07A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</w:t>
      </w:r>
      <w:proofErr w:type="spellEnd"/>
      <w:r w:rsidRPr="00807A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5)</w:t>
      </w:r>
      <w:r w:rsidRPr="0080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Знаю я твою беду, помогу с нечистью справиться, только ты меня за это пусти к себе жить. Согласился дед. Пошли они к дому и слышат, будто дом ходуном ходит. Домовой хитёр был, позвал он на помощь сову. Сова как ухнет, Кикимора то и покатилась из дома прямо в болото. А черти, так и прыгают, уходить не хотят. Домовой не растерялся, поднял одну руку – появились на стенах узоры дивные, другую поднял – на другой стенке появились. Чертям это не понравилось, они из дому,</w:t>
      </w:r>
      <w:r w:rsidR="00385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и побежали. </w:t>
      </w:r>
      <w:r w:rsidRPr="00807A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07A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</w:t>
      </w:r>
      <w:proofErr w:type="spellEnd"/>
      <w:r w:rsidRPr="00807A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6)</w:t>
      </w:r>
      <w:r w:rsidRPr="0080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Еремей стал домового благодарить, и так ему легко на душе стало </w:t>
      </w:r>
      <w:r w:rsidRPr="00807A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07A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</w:t>
      </w:r>
      <w:proofErr w:type="spellEnd"/>
      <w:r w:rsidRPr="00807A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7</w:t>
      </w:r>
      <w:proofErr w:type="gramStart"/>
      <w:r w:rsidRPr="00807A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0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.С</w:t>
      </w:r>
      <w:proofErr w:type="gramEnd"/>
      <w:r w:rsidRPr="0080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 пор домовой и дед Еремей вместе жить стали. Только домового никто не видит. Домовой он на то и домовой, чтоб хозяину помогать, да дом в порядке содержать.</w:t>
      </w:r>
    </w:p>
    <w:p w:rsidR="00F05720" w:rsidRPr="00EE097A" w:rsidRDefault="00EE097A" w:rsidP="00F057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вам п</w:t>
      </w:r>
      <w:r w:rsidR="00F05720" w:rsidRPr="00EE0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онравилась сказка? Кто мешал Еремею в доме спокойно жить?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5720" w:rsidRPr="00EE0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помог эту нечисть прогнать? </w:t>
      </w:r>
      <w:r w:rsidR="00F05720" w:rsidRPr="00EE09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(домовой)</w:t>
      </w:r>
      <w:r w:rsidR="00F05720" w:rsidRPr="00EE0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E0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05720" w:rsidRPr="00EE0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домовой прогнал и кикимору, и чертей</w:t>
      </w:r>
      <w:r w:rsidR="00F05720" w:rsidRPr="00EE0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05720" w:rsidRPr="00EE09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(сову позвал, узоры разрисовал на стенах)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F05720" w:rsidRPr="00EE0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эти узоры </w:t>
      </w:r>
      <w:r w:rsidR="00F05720" w:rsidRPr="00EE0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назыв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05720" w:rsidRPr="00EE0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ются? </w:t>
      </w:r>
      <w:r w:rsidR="00F05720" w:rsidRPr="00EE09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05720" w:rsidRPr="00EE097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роспись</w:t>
      </w:r>
      <w:r w:rsidR="00F05720" w:rsidRPr="00EE09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05720" w:rsidRPr="00EE0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Такую </w:t>
      </w:r>
      <w:r w:rsidR="00F05720" w:rsidRPr="00EE09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роспись называли Уральской домовой</w:t>
      </w:r>
      <w:r w:rsidR="00F05720" w:rsidRPr="00EE0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ребята, почему </w:t>
      </w:r>
      <w:r w:rsidR="00F05720" w:rsidRPr="00EE09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роспись называли домовой </w:t>
      </w:r>
      <w:r w:rsidR="00F05720" w:rsidRPr="00EE09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она украшала стены, простенки, потолки в доме)</w:t>
      </w:r>
      <w:r w:rsidR="00F05720" w:rsidRPr="00EE0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5720" w:rsidRPr="00EE0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Внутри избы узорами расписывали мастера, называли их красильщиками.</w:t>
      </w:r>
    </w:p>
    <w:p w:rsidR="004E2A9F" w:rsidRDefault="001E1E36" w:rsidP="001E1E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="0089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 в нашей группе живет домовой или нет? Конечно и у нас есть свой домовенок, только девочка, и зовут ее Феня. Засиделась она совсем, и предлагает вам сделать маленькую разминку</w:t>
      </w:r>
    </w:p>
    <w:p w:rsidR="001E1E36" w:rsidRDefault="001E1E36" w:rsidP="004E2A9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1E36" w:rsidRDefault="001E1E36" w:rsidP="001E1E36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</w:p>
    <w:p w:rsidR="004E2A9F" w:rsidRPr="004E2A9F" w:rsidRDefault="004E2A9F" w:rsidP="004E2A9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Домовенок потянулся-раз нагнулся, 2-нагнулся, </w:t>
      </w:r>
    </w:p>
    <w:p w:rsidR="004E2A9F" w:rsidRPr="004E2A9F" w:rsidRDefault="004E2A9F" w:rsidP="004E2A9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</w:t>
      </w:r>
      <w:r w:rsidR="00CD72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4E2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 развел, видно кисть он не нашел, </w:t>
      </w:r>
    </w:p>
    <w:p w:rsidR="004E2A9F" w:rsidRPr="004E2A9F" w:rsidRDefault="004E2A9F" w:rsidP="004E2A9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кисточку достать, нужно на носочки встать</w:t>
      </w:r>
    </w:p>
    <w:p w:rsidR="004E2A9F" w:rsidRDefault="001E1E36" w:rsidP="001E1E3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="00CD72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Феня пришла к нам не просто так, она </w:t>
      </w:r>
      <w:r w:rsidR="0089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принесла узоры той самой домовой росписи, которыми был украшен дом деда Еремея. </w:t>
      </w:r>
      <w:r w:rsid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 ЛАРЧИК</w:t>
      </w:r>
    </w:p>
    <w:p w:rsidR="00C50737" w:rsidRPr="001E1E36" w:rsidRDefault="001E1E36" w:rsidP="001E1E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="00F05720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Семантика </w:t>
      </w:r>
      <w:r w:rsidR="00F05720" w:rsidRPr="00863B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росписи</w:t>
      </w:r>
      <w:r w:rsidR="00F05720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элемент в </w:t>
      </w:r>
      <w:r w:rsidR="00F05720" w:rsidRPr="00863B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росписи</w:t>
      </w:r>
      <w:r w:rsidR="00F05720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имел своё смысловое значение. Цветы на дереве – родители, бутоны и ягодки-дети, листья </w:t>
      </w:r>
      <w:r w:rsidR="008A59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символ урожая.</w:t>
      </w:r>
      <w:r w:rsidR="00C50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5720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C50737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r w:rsidR="00F05720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потолку в доме </w:t>
      </w:r>
      <w:r w:rsidR="00C50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–верхний ярус. Потолок это небо.</w:t>
      </w:r>
      <w:r w:rsidR="00863B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05720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нём изображали круг с цветами и плодами – символ солнца. Солнце имело большое значение для человека. Как вы думаете какое?</w:t>
      </w:r>
      <w:r w:rsidR="00863BEB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5720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хорошая погода,</w:t>
      </w:r>
      <w:r w:rsidR="00863BEB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5720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урожай. Так ж</w:t>
      </w:r>
      <w:r w:rsidR="00C50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расписывали и посуду, и мебель,</w:t>
      </w:r>
      <w:r w:rsidR="00F05720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целый промысел прялок,</w:t>
      </w:r>
      <w:r w:rsidR="00863BEB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0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коромысел</w:t>
      </w:r>
      <w:r w:rsidR="00F05720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5720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</w:t>
      </w:r>
      <w:r w:rsidR="00C50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трите на эти деревянные изделия</w:t>
      </w:r>
      <w:r w:rsidR="00F05720" w:rsidRPr="00863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32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кто заметил какой формы все узоры? Это особенность Уральской </w:t>
      </w:r>
      <w:r w:rsidR="006324E0" w:rsidRPr="001E1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росписи.</w:t>
      </w:r>
    </w:p>
    <w:p w:rsidR="00C50737" w:rsidRDefault="00C50737" w:rsidP="00F0572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1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хочу вам сейчас предложить поиграть в </w:t>
      </w:r>
      <w:r w:rsidRPr="001E1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игру</w:t>
      </w:r>
      <w:r w:rsidRPr="001E1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называется </w:t>
      </w:r>
      <w:r w:rsidRPr="001E1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«Выбери Уральскую роспись» (если дети видят уральскую роспись, то они хлопают, если другая роспись, то стоят тихо)</w:t>
      </w:r>
    </w:p>
    <w:p w:rsidR="00C50737" w:rsidRDefault="00C50737" w:rsidP="00F057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вы научились уже различать уральскую роспись, то мы с Феней предлагаем вам побыть настоящими мастерами красильщиками. И конечно Фенечка для вас приготовила посуду (открываю сундук, достаю силуэты посуды, раскрашенные в желтый цвет</w:t>
      </w:r>
      <w:r w:rsidR="001E1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63BEB" w:rsidRDefault="00863BEB" w:rsidP="00F057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5720" w:rsidRPr="001F363A" w:rsidRDefault="00F05720" w:rsidP="001F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E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Подготовка к практической части.</w:t>
      </w: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Раньше мастера расписывали пальчиками. А сейчас мастера усовершенствовали </w:t>
      </w:r>
      <w:r w:rsidRPr="001F3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роспись</w:t>
      </w: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расписывают кистью. Мы с вами попробуем пальцами, как настоящие мастера - красильщики того времени. Цветы, ягодки и листья распишем пальцами, а оживки - кистью.</w:t>
      </w:r>
    </w:p>
    <w:p w:rsidR="00CD72F4" w:rsidRPr="001F363A" w:rsidRDefault="00CD72F4" w:rsidP="001F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5720" w:rsidRPr="001F363A" w:rsidRDefault="001E1E36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r w:rsidR="00F05720"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рассмотрим и повторим элементы </w:t>
      </w:r>
      <w:r w:rsidR="001F3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росписи</w:t>
      </w:r>
    </w:p>
    <w:p w:rsidR="001E1E36" w:rsidRDefault="00F05720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какие цвета мы будем использовать в изображении элементов </w:t>
      </w:r>
      <w:r w:rsidRPr="001F3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росписи</w:t>
      </w: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(В </w:t>
      </w:r>
      <w:r w:rsidRPr="001F3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росписи</w:t>
      </w: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два цвета основной и дополнительный белый </w:t>
      </w:r>
      <w:r w:rsidRPr="001F36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 идёт по краю элемента</w:t>
      </w:r>
      <w:proofErr w:type="gramStart"/>
      <w:r w:rsidRPr="001F36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</w:t>
      </w:r>
      <w:proofErr w:type="gramEnd"/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узор ожил, стал ярче, какой способ мы используем? (оживки выполнялись чёрным цветом тонкой кистью, можно выполнять методом </w:t>
      </w:r>
      <w:proofErr w:type="spellStart"/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примакивания</w:t>
      </w:r>
      <w:proofErr w:type="spellEnd"/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 но мы оживим вечером, когда подсохнут наши узоры Показ всех элементов </w:t>
      </w:r>
      <w:r w:rsidRPr="001F36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(ягодки, </w:t>
      </w:r>
      <w:proofErr w:type="gramStart"/>
      <w:r w:rsidRPr="001F36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листья)</w:t>
      </w: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proofErr w:type="gramEnd"/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выполнить цветок, сначала обмакнём пальчик в основной цвет, затем в белый и пропишем середину –ягодку, затем лепестки- бутоны.).А листья будем рисовать таким образом. Раскрасим его зелёным цветом в </w:t>
      </w: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виде змейки, затем в центре пропишем пальчиком,</w:t>
      </w:r>
      <w:r w:rsid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змейку белого цвета Давайте разомнем наши пальчики. </w:t>
      </w:r>
    </w:p>
    <w:p w:rsidR="001E1E36" w:rsidRDefault="001E1E36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5720" w:rsidRDefault="001E1E36" w:rsidP="001E1E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</w:p>
    <w:p w:rsidR="001E1E36" w:rsidRPr="001F363A" w:rsidRDefault="001E1E36" w:rsidP="001E1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5720" w:rsidRPr="001F363A" w:rsidRDefault="00F05720" w:rsidP="001F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«Наши алые цветки распускают лепестки…Ветерок чуть дышит, лепестки колышет…</w:t>
      </w:r>
    </w:p>
    <w:p w:rsidR="00F05720" w:rsidRPr="001F363A" w:rsidRDefault="00F05720" w:rsidP="001F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алые цветки закрывают лепестки…Головой качают, тихо засыпают…</w:t>
      </w:r>
    </w:p>
    <w:p w:rsidR="001E1E36" w:rsidRDefault="001E1E36" w:rsidP="001F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5720" w:rsidRPr="001F363A" w:rsidRDefault="00F05720" w:rsidP="001E1E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III.Практическая</w:t>
      </w:r>
      <w:proofErr w:type="spellEnd"/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часть.</w:t>
      </w:r>
    </w:p>
    <w:p w:rsidR="001E1E36" w:rsidRDefault="001E1E36" w:rsidP="001F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5720" w:rsidRDefault="00F05720" w:rsidP="001F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расписала посуду. Мне так понравилось, что я расписала несколько вариантов схем узоров. Выберите какой вам понравится или придумайте свой узор. Приступаем к работе.</w:t>
      </w:r>
    </w:p>
    <w:p w:rsidR="001E1E36" w:rsidRPr="001F363A" w:rsidRDefault="001E1E36" w:rsidP="001F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1E36" w:rsidRDefault="00F05720" w:rsidP="001E1E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IV.Итог</w:t>
      </w:r>
      <w:proofErr w:type="spellEnd"/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05720" w:rsidRPr="001E1E36" w:rsidRDefault="001E1E36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proofErr w:type="gramStart"/>
      <w:r w:rsidR="00F05720"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F05720"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 </w:t>
      </w:r>
      <w:r w:rsidR="00F05720" w:rsidRPr="001E1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росписью познакомились</w:t>
      </w:r>
      <w:r w:rsidR="00F05720" w:rsidRPr="001E1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05720" w:rsidRPr="001F363A" w:rsidRDefault="00F05720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ещё украшали кроме дома этой </w:t>
      </w:r>
      <w:r w:rsidRPr="001F3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росписью</w:t>
      </w: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05720" w:rsidRPr="001F363A" w:rsidRDefault="00F05720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элементы использовались, что означали?</w:t>
      </w:r>
    </w:p>
    <w:p w:rsidR="00F05720" w:rsidRPr="001F363A" w:rsidRDefault="00F05720" w:rsidP="001E1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Остальные работы мы рассмотрим на нашей выставке мастеров. Понравилось вам быть мастерами?</w:t>
      </w:r>
    </w:p>
    <w:p w:rsidR="00D141ED" w:rsidRDefault="00D141ED" w:rsidP="001E1E3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97F48" w:rsidRPr="001F363A" w:rsidRDefault="006324E0" w:rsidP="001E1E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старину, в мастерской молча</w:t>
      </w:r>
      <w:r w:rsidR="00C97F48" w:rsidRPr="001F363A">
        <w:rPr>
          <w:rStyle w:val="c1"/>
          <w:color w:val="000000"/>
          <w:sz w:val="28"/>
          <w:szCs w:val="28"/>
        </w:rPr>
        <w:t> не работали, шутки шутили, песни пели, пословицы да поговорки говорили.</w:t>
      </w:r>
    </w:p>
    <w:p w:rsidR="00C97F48" w:rsidRPr="001F363A" w:rsidRDefault="00C97F48" w:rsidP="001E1E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63A">
        <w:rPr>
          <w:rStyle w:val="c1"/>
          <w:color w:val="000000"/>
          <w:sz w:val="28"/>
          <w:szCs w:val="28"/>
        </w:rPr>
        <w:t>Воспитатель: А вы знаете пословицы о труде?</w:t>
      </w:r>
    </w:p>
    <w:p w:rsidR="00C97F48" w:rsidRPr="001F363A" w:rsidRDefault="00C97F48" w:rsidP="001E1E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63A">
        <w:rPr>
          <w:rStyle w:val="c1"/>
          <w:color w:val="000000"/>
          <w:sz w:val="28"/>
          <w:szCs w:val="28"/>
        </w:rPr>
        <w:t>Дети говорят пословицы:</w:t>
      </w:r>
    </w:p>
    <w:p w:rsidR="00C97F48" w:rsidRPr="001F363A" w:rsidRDefault="00C97F48" w:rsidP="001F36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63A">
        <w:rPr>
          <w:rStyle w:val="c1"/>
          <w:color w:val="000000"/>
          <w:sz w:val="28"/>
          <w:szCs w:val="28"/>
        </w:rPr>
        <w:t>• Не будет скуки, когда заняты руки.</w:t>
      </w:r>
    </w:p>
    <w:p w:rsidR="00C97F48" w:rsidRPr="001F363A" w:rsidRDefault="00C97F48" w:rsidP="001F36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63A">
        <w:rPr>
          <w:rStyle w:val="c1"/>
          <w:color w:val="000000"/>
          <w:sz w:val="28"/>
          <w:szCs w:val="28"/>
        </w:rPr>
        <w:t>• Делаешь наспех, сделаешь на смех.</w:t>
      </w:r>
    </w:p>
    <w:p w:rsidR="00C97F48" w:rsidRPr="001F363A" w:rsidRDefault="00C97F48" w:rsidP="001F36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63A">
        <w:rPr>
          <w:rStyle w:val="c1"/>
          <w:color w:val="000000"/>
          <w:sz w:val="28"/>
          <w:szCs w:val="28"/>
        </w:rPr>
        <w:t>• Недаром говорится, что дело мастера боится.</w:t>
      </w:r>
    </w:p>
    <w:p w:rsidR="00C97F48" w:rsidRPr="001F363A" w:rsidRDefault="00C97F48" w:rsidP="001F36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63A">
        <w:rPr>
          <w:rStyle w:val="c1"/>
          <w:color w:val="000000"/>
          <w:sz w:val="28"/>
          <w:szCs w:val="28"/>
        </w:rPr>
        <w:t>• Землю красит солнце – а человека – труд!</w:t>
      </w:r>
    </w:p>
    <w:p w:rsidR="00C97F48" w:rsidRPr="001F363A" w:rsidRDefault="00C97F48" w:rsidP="001F36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63A">
        <w:rPr>
          <w:rStyle w:val="c1"/>
          <w:color w:val="000000"/>
          <w:sz w:val="28"/>
          <w:szCs w:val="28"/>
        </w:rPr>
        <w:t>• Была б охота – будет ладиться работа!</w:t>
      </w:r>
    </w:p>
    <w:p w:rsidR="00C97F48" w:rsidRPr="001F363A" w:rsidRDefault="00C97F48" w:rsidP="001F36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63A">
        <w:rPr>
          <w:rStyle w:val="c1"/>
          <w:color w:val="000000"/>
          <w:sz w:val="28"/>
          <w:szCs w:val="28"/>
        </w:rPr>
        <w:t xml:space="preserve">• </w:t>
      </w:r>
      <w:proofErr w:type="gramStart"/>
      <w:r w:rsidRPr="001F363A">
        <w:rPr>
          <w:rStyle w:val="c1"/>
          <w:color w:val="000000"/>
          <w:sz w:val="28"/>
          <w:szCs w:val="28"/>
        </w:rPr>
        <w:t>В</w:t>
      </w:r>
      <w:proofErr w:type="gramEnd"/>
      <w:r w:rsidRPr="001F363A">
        <w:rPr>
          <w:rStyle w:val="c1"/>
          <w:color w:val="000000"/>
          <w:sz w:val="28"/>
          <w:szCs w:val="28"/>
        </w:rPr>
        <w:t xml:space="preserve"> доме красиво, опрятно и самому, весело приятно.</w:t>
      </w:r>
    </w:p>
    <w:p w:rsidR="00C97F48" w:rsidRPr="001F363A" w:rsidRDefault="00C97F48" w:rsidP="001E1E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63A">
        <w:rPr>
          <w:rStyle w:val="c1"/>
          <w:color w:val="000000"/>
          <w:sz w:val="28"/>
          <w:szCs w:val="28"/>
        </w:rPr>
        <w:t>Дети выполняют работу под русскую народную мелодию.</w:t>
      </w:r>
    </w:p>
    <w:p w:rsidR="00C97F48" w:rsidRPr="001F363A" w:rsidRDefault="00C97F48" w:rsidP="001E1E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F363A">
        <w:rPr>
          <w:rStyle w:val="c1"/>
          <w:color w:val="000000"/>
          <w:sz w:val="28"/>
          <w:szCs w:val="28"/>
        </w:rPr>
        <w:t>Воспитатель проводит индивидуальную работу, напоминает технику выполнения уральской росписи.</w:t>
      </w:r>
    </w:p>
    <w:p w:rsidR="00F32B05" w:rsidRDefault="00F32B05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CB" w:rsidRDefault="005931CB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CB" w:rsidRDefault="005931CB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CB" w:rsidRDefault="005931CB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CB" w:rsidRDefault="005931CB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CB" w:rsidRDefault="005931CB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CB" w:rsidRDefault="005931CB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CB" w:rsidRDefault="005931CB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CB" w:rsidRDefault="005931CB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CB" w:rsidRDefault="005931CB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CB" w:rsidRDefault="005931CB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CB" w:rsidRDefault="005931CB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CB" w:rsidRDefault="005931CB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CB" w:rsidRPr="001F363A" w:rsidRDefault="005931CB" w:rsidP="001F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31CB" w:rsidRPr="001F363A" w:rsidSect="00F0572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90AED"/>
    <w:multiLevelType w:val="hybridMultilevel"/>
    <w:tmpl w:val="4B460F52"/>
    <w:lvl w:ilvl="0" w:tplc="66EE2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AE"/>
    <w:rsid w:val="001956B7"/>
    <w:rsid w:val="001E1E36"/>
    <w:rsid w:val="001F363A"/>
    <w:rsid w:val="00385504"/>
    <w:rsid w:val="003F3324"/>
    <w:rsid w:val="004E2A9F"/>
    <w:rsid w:val="005931CB"/>
    <w:rsid w:val="006324E0"/>
    <w:rsid w:val="00807A4F"/>
    <w:rsid w:val="00863BEB"/>
    <w:rsid w:val="008915DC"/>
    <w:rsid w:val="008A5953"/>
    <w:rsid w:val="00A213AE"/>
    <w:rsid w:val="00A7375B"/>
    <w:rsid w:val="00AF3CB5"/>
    <w:rsid w:val="00B36925"/>
    <w:rsid w:val="00B63070"/>
    <w:rsid w:val="00C50737"/>
    <w:rsid w:val="00C97F48"/>
    <w:rsid w:val="00CD72F4"/>
    <w:rsid w:val="00D141ED"/>
    <w:rsid w:val="00DB77BF"/>
    <w:rsid w:val="00DF55A4"/>
    <w:rsid w:val="00EE097A"/>
    <w:rsid w:val="00F05720"/>
    <w:rsid w:val="00F3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914C7-42CD-4210-AD5A-A291CA3E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7F48"/>
  </w:style>
  <w:style w:type="paragraph" w:styleId="a3">
    <w:name w:val="List Paragraph"/>
    <w:basedOn w:val="a"/>
    <w:uiPriority w:val="34"/>
    <w:qFormat/>
    <w:rsid w:val="00AF3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1A62-E7F1-48B3-A95B-192EA536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2020-02-12T17:24:00Z</cp:lastPrinted>
  <dcterms:created xsi:type="dcterms:W3CDTF">2020-02-09T09:25:00Z</dcterms:created>
  <dcterms:modified xsi:type="dcterms:W3CDTF">2020-07-01T12:56:00Z</dcterms:modified>
</cp:coreProperties>
</file>